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9B" w:rsidRPr="00691F9B" w:rsidRDefault="00691F9B" w:rsidP="00691F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 w:rsidRPr="00691F9B"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Весела руханка «Якщо весело живеться»</w:t>
      </w:r>
    </w:p>
    <w:p w:rsidR="00691F9B" w:rsidRPr="00691F9B" w:rsidRDefault="00691F9B" w:rsidP="00691F9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691F9B" w:rsidRPr="00691F9B" w:rsidRDefault="00691F9B">
      <w:pPr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  <w:r w:rsidRPr="00691F9B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За посиланням</w:t>
      </w:r>
    </w:p>
    <w:p w:rsidR="0087549B" w:rsidRDefault="00691F9B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hyperlink r:id="rId5" w:history="1"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https</w:t>
        </w:r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://</w:t>
        </w:r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www</w:t>
        </w:r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.</w:t>
        </w:r>
        <w:proofErr w:type="spellStart"/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youtube</w:t>
        </w:r>
        <w:proofErr w:type="spellEnd"/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.</w:t>
        </w:r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com</w:t>
        </w:r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/</w:t>
        </w:r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watch</w:t>
        </w:r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?</w:t>
        </w:r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v</w:t>
        </w:r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=</w:t>
        </w:r>
        <w:proofErr w:type="spellStart"/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SclSftH</w:t>
        </w:r>
        <w:proofErr w:type="spellEnd"/>
        <w:r w:rsidRPr="00691F9B">
          <w:rPr>
            <w:rStyle w:val="a3"/>
            <w:rFonts w:ascii="Times New Roman" w:hAnsi="Times New Roman" w:cs="Times New Roman"/>
            <w:b/>
            <w:sz w:val="40"/>
            <w:szCs w:val="40"/>
            <w:lang w:val="ru-RU"/>
          </w:rPr>
          <w:t>03</w:t>
        </w:r>
        <w:proofErr w:type="spellStart"/>
        <w:r w:rsidRPr="00492D7E">
          <w:rPr>
            <w:rStyle w:val="a3"/>
            <w:rFonts w:ascii="Times New Roman" w:hAnsi="Times New Roman" w:cs="Times New Roman"/>
            <w:b/>
            <w:sz w:val="40"/>
            <w:szCs w:val="40"/>
          </w:rPr>
          <w:t>pQ</w:t>
        </w:r>
        <w:proofErr w:type="spellEnd"/>
      </w:hyperlink>
    </w:p>
    <w:p w:rsidR="00691F9B" w:rsidRDefault="00691F9B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91F9B" w:rsidRDefault="00691F9B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91F9B" w:rsidRDefault="00691F9B" w:rsidP="00691F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Виконай дихальні вправи</w:t>
      </w:r>
    </w:p>
    <w:p w:rsidR="00691F9B" w:rsidRPr="00691F9B" w:rsidRDefault="00691F9B" w:rsidP="00691F9B">
      <w:pPr>
        <w:pStyle w:val="a4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691F9B" w:rsidRDefault="00691F9B">
      <w:pPr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578D3E41" wp14:editId="651367DD">
            <wp:extent cx="7052310" cy="5289233"/>
            <wp:effectExtent l="0" t="0" r="0" b="6985"/>
            <wp:docPr id="2" name="Рисунок 2" descr="https://svitppt.com.ua/images/58/57037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itppt.com.ua/images/58/57037/960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Default="00691F9B">
      <w:pPr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</w:p>
    <w:p w:rsidR="00691F9B" w:rsidRDefault="00691F9B" w:rsidP="00691F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lastRenderedPageBreak/>
        <w:t>Прочитай виразно назви музичних інструментів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91F9B">
        <w:rPr>
          <w:rFonts w:ascii="Times New Roman" w:hAnsi="Times New Roman" w:cs="Times New Roman"/>
          <w:b/>
          <w:sz w:val="40"/>
          <w:szCs w:val="40"/>
          <w:lang w:val="ru-RU"/>
        </w:rPr>
        <w:t>Барабан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Бубон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Сопілка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Піаніно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Трикутник</w:t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Дзвіночок</w:t>
      </w:r>
    </w:p>
    <w:p w:rsidR="00691F9B" w:rsidRDefault="00691F9B" w:rsidP="00691F9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Знайди на малюнках музичні інструменти і назви </w:t>
      </w:r>
      <w:proofErr w:type="spellStart"/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їх</w:t>
      </w:r>
      <w:proofErr w:type="spellEnd"/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.</w:t>
      </w:r>
    </w:p>
    <w:p w:rsidR="00691F9B" w:rsidRPr="00691F9B" w:rsidRDefault="00691F9B" w:rsidP="00691F9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7D13A62B" wp14:editId="7AE8636C">
            <wp:extent cx="7052310" cy="5289233"/>
            <wp:effectExtent l="0" t="0" r="0" b="6985"/>
            <wp:docPr id="4" name="Рисунок 4" descr="https://litgen.ru/upload/iblock/605/6055bf1c8a71732cac5f2fa469d60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tgen.ru/upload/iblock/605/6055bf1c8a71732cac5f2fa469d609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5CB5A397" wp14:editId="136A0342">
            <wp:extent cx="7052310" cy="7052310"/>
            <wp:effectExtent l="0" t="0" r="0" b="0"/>
            <wp:docPr id="6" name="Рисунок 6" descr="https://muz-planeta.ru/upload/iblock/75d/75d9179ada097aed0743a113c9d8d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z-planeta.ru/upload/iblock/75d/75d9179ada097aed0743a113c9d8dc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F9B" w:rsidRPr="00691F9B" w:rsidRDefault="00691F9B" w:rsidP="00691F9B">
      <w:pPr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F32B4BE" wp14:editId="4CD5E4F3">
                <wp:extent cx="304800" cy="304800"/>
                <wp:effectExtent l="0" t="0" r="0" b="0"/>
                <wp:docPr id="8" name="AutoShape 8" descr="https://avatars.mds.yandex.net/get-zen_doc/1712263/pub_5d9e2f9b35c8d800b0abcd80_5d9e300334808200b10a8a54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1736FF" id="AutoShape 8" o:spid="_x0000_s1026" alt="https://avatars.mds.yandex.net/get-zen_doc/1712263/pub_5d9e2f9b35c8d800b0abcd80_5d9e300334808200b10a8a54/scale_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FpT0wcDAAAz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691F9B" w:rsidRDefault="00691F9B" w:rsidP="00691F9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2924643C" wp14:editId="01D0B811">
            <wp:extent cx="7052310" cy="6622119"/>
            <wp:effectExtent l="0" t="0" r="0" b="7620"/>
            <wp:docPr id="10" name="Рисунок 10" descr="https://usa.yamaha.com/files/yus5-SH2_a_9001_2000x1878_b66972bf21d49a30b4f6c99ec55cd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a.yamaha.com/files/yus5-SH2_a_9001_2000x1878_b66972bf21d49a30b4f6c99ec55cd3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66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lastRenderedPageBreak/>
        <w:drawing>
          <wp:inline distT="0" distB="0" distL="0" distR="0" wp14:anchorId="7694C229" wp14:editId="7EC7BE7B">
            <wp:extent cx="7052310" cy="7052310"/>
            <wp:effectExtent l="0" t="0" r="0" b="0"/>
            <wp:docPr id="12" name="Рисунок 12" descr="https://papuas.ua/media/product/3f6/tamburin-12-plastik-pid-natural-ne-derevo-stagg-tab-212p-wd-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puas.ua/media/product/3f6/tamburin-12-plastik-pid-natural-ne-derevo-stagg-tab-212p-wd-5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lastRenderedPageBreak/>
        <w:drawing>
          <wp:inline distT="0" distB="0" distL="0" distR="0" wp14:anchorId="6B743247" wp14:editId="1D24784B">
            <wp:extent cx="7052310" cy="7052310"/>
            <wp:effectExtent l="0" t="0" r="0" b="0"/>
            <wp:docPr id="14" name="Рисунок 14" descr="https://3tone.me/upload/iblock/059/059e1e45b2cedf9f8a9422fcb55aa0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tone.me/upload/iblock/059/059e1e45b2cedf9f8a9422fcb55aa07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82736" w:rsidRPr="00691F9B" w:rsidRDefault="00682736" w:rsidP="00691F9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lastRenderedPageBreak/>
        <w:drawing>
          <wp:inline distT="0" distB="0" distL="0" distR="0" wp14:anchorId="2D269E2C" wp14:editId="1C76FC0A">
            <wp:extent cx="7052310" cy="6268720"/>
            <wp:effectExtent l="0" t="0" r="0" b="0"/>
            <wp:docPr id="16" name="Рисунок 16" descr="https://img2.freepng.ru/20180313/jwq/kisspng-bell-clip-art-golden-bells-5aa87f1381f6d5.42139205152099201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313/jwq/kisspng-bell-clip-art-golden-bells-5aa87f1381f6d5.42139205152099201953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F9B" w:rsidRPr="00691F9B" w:rsidRDefault="00691F9B" w:rsidP="00691F9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sectPr w:rsidR="00691F9B" w:rsidRPr="00691F9B" w:rsidSect="00691F9B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B5A17"/>
    <w:multiLevelType w:val="hybridMultilevel"/>
    <w:tmpl w:val="BEC8A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3C5"/>
    <w:rsid w:val="00682736"/>
    <w:rsid w:val="00691F9B"/>
    <w:rsid w:val="0087549B"/>
    <w:rsid w:val="00C4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DD03A"/>
  <w15:chartTrackingRefBased/>
  <w15:docId w15:val="{6BEFE7E0-EA95-4855-899A-99E5EC65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F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91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SclSftH03pQ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2020-04-30T07:57:00Z</dcterms:created>
  <dcterms:modified xsi:type="dcterms:W3CDTF">2020-04-30T08:13:00Z</dcterms:modified>
</cp:coreProperties>
</file>